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F055" w14:textId="4EB9FB36" w:rsidR="003F0EF1" w:rsidRDefault="00E80CB0" w:rsidP="00E80CB0">
      <w:pPr>
        <w:spacing w:after="0" w:line="240" w:lineRule="auto"/>
        <w:jc w:val="right"/>
        <w:rPr>
          <w:rFonts w:eastAsia="Times New Roman" w:cs="Calibri"/>
          <w:i/>
          <w:iCs/>
          <w:spacing w:val="2"/>
          <w:position w:val="-1"/>
          <w:sz w:val="20"/>
          <w:szCs w:val="20"/>
          <w:u w:val="single"/>
          <w:lang w:eastAsia="pl-PL"/>
        </w:rPr>
      </w:pPr>
      <w:r w:rsidRPr="00E80CB0">
        <w:rPr>
          <w:rFonts w:eastAsia="Times New Roman" w:cs="Calibri"/>
          <w:i/>
          <w:iCs/>
          <w:spacing w:val="2"/>
          <w:position w:val="-1"/>
          <w:sz w:val="20"/>
          <w:szCs w:val="20"/>
          <w:u w:val="single"/>
          <w:lang w:eastAsia="pl-PL"/>
        </w:rPr>
        <w:t>Załącznik nr 3 do Zapytania ofertowego</w:t>
      </w:r>
    </w:p>
    <w:p w14:paraId="705F1F7A" w14:textId="77777777" w:rsidR="00E80CB0" w:rsidRPr="00E80CB0" w:rsidRDefault="00E80CB0" w:rsidP="00E80CB0">
      <w:pPr>
        <w:spacing w:after="0" w:line="240" w:lineRule="auto"/>
        <w:jc w:val="right"/>
        <w:rPr>
          <w:rFonts w:eastAsia="Times New Roman" w:cs="Calibri"/>
          <w:i/>
          <w:iCs/>
          <w:spacing w:val="2"/>
          <w:position w:val="-1"/>
          <w:sz w:val="20"/>
          <w:szCs w:val="20"/>
          <w:u w:val="single"/>
          <w:lang w:eastAsia="pl-PL"/>
        </w:rPr>
      </w:pPr>
    </w:p>
    <w:p w14:paraId="45F4D1BB" w14:textId="77777777" w:rsidR="005E28BC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  <w:r w:rsidRPr="00E85795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</w:t>
      </w:r>
      <w:r w:rsidRPr="00E85795">
        <w:rPr>
          <w:rFonts w:eastAsia="Times New Roman" w:cs="Calibri"/>
          <w:b/>
          <w:bCs/>
          <w:spacing w:val="3"/>
          <w:position w:val="-1"/>
          <w:sz w:val="24"/>
          <w:szCs w:val="24"/>
          <w:lang w:eastAsia="pl-PL"/>
        </w:rPr>
        <w:t>K</w:t>
      </w:r>
      <w:r w:rsidRPr="00E85795">
        <w:rPr>
          <w:rFonts w:eastAsia="Times New Roman" w:cs="Calibri"/>
          <w:b/>
          <w:bCs/>
          <w:spacing w:val="-5"/>
          <w:position w:val="-1"/>
          <w:sz w:val="24"/>
          <w:szCs w:val="24"/>
          <w:lang w:eastAsia="pl-PL"/>
        </w:rPr>
        <w:t>A</w:t>
      </w:r>
      <w:r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 xml:space="preserve">Z WYKONANYCH </w:t>
      </w:r>
      <w:r w:rsidR="003F0EF1"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>ROBÓT BUDOWLANYCH</w:t>
      </w:r>
    </w:p>
    <w:p w14:paraId="5619B5C2" w14:textId="77777777" w:rsidR="00D06B04" w:rsidRPr="00E85795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</w:p>
    <w:p w14:paraId="12D1DB4C" w14:textId="312018CC" w:rsidR="00CD714E" w:rsidRPr="001408AD" w:rsidRDefault="005E28BC" w:rsidP="00CD714E">
      <w:pPr>
        <w:spacing w:after="0"/>
        <w:jc w:val="center"/>
        <w:rPr>
          <w:rFonts w:eastAsia="Times New Roman" w:cs="Calibri"/>
          <w:b/>
          <w:bCs/>
          <w:i/>
          <w:i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</w:t>
      </w:r>
      <w:r w:rsidR="00FE51F4" w:rsidRPr="00E85795">
        <w:rPr>
          <w:rFonts w:eastAsia="Times New Roman" w:cs="Calibri"/>
          <w:sz w:val="24"/>
          <w:szCs w:val="24"/>
          <w:lang w:eastAsia="pl-PL"/>
        </w:rPr>
        <w:t>udziału w postępowaniu określonego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 w rozdz. </w:t>
      </w:r>
      <w:r w:rsidR="000276F1">
        <w:rPr>
          <w:rFonts w:eastAsia="Times New Roman" w:cs="Calibri"/>
          <w:sz w:val="24"/>
          <w:szCs w:val="24"/>
          <w:lang w:eastAsia="pl-PL"/>
        </w:rPr>
        <w:t>V ust. 1</w:t>
      </w:r>
      <w:r w:rsidR="00E96374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="00696A21" w:rsidRPr="00185BB6">
        <w:rPr>
          <w:rFonts w:eastAsia="Times New Roman" w:cs="Calibri"/>
          <w:sz w:val="24"/>
          <w:szCs w:val="24"/>
          <w:lang w:eastAsia="pl-PL"/>
        </w:rPr>
        <w:t>o</w:t>
      </w:r>
      <w:r w:rsidRPr="00185BB6">
        <w:rPr>
          <w:rFonts w:eastAsia="Times New Roman" w:cs="Calibri"/>
          <w:sz w:val="24"/>
          <w:szCs w:val="24"/>
          <w:lang w:eastAsia="pl-PL"/>
        </w:rPr>
        <w:t>fertowego</w:t>
      </w:r>
      <w:r w:rsidR="003F0EF1" w:rsidRPr="00185BB6">
        <w:rPr>
          <w:rFonts w:eastAsia="Times New Roman" w:cs="Calibri"/>
          <w:sz w:val="24"/>
          <w:szCs w:val="24"/>
          <w:lang w:eastAsia="pl-PL"/>
        </w:rPr>
        <w:t xml:space="preserve"> pn.</w:t>
      </w:r>
      <w:r w:rsidR="000276F1" w:rsidRPr="00185BB6">
        <w:rPr>
          <w:rFonts w:eastAsia="Times New Roman" w:cs="Calibri"/>
          <w:sz w:val="24"/>
          <w:szCs w:val="24"/>
          <w:lang w:eastAsia="pl-PL"/>
        </w:rPr>
        <w:t xml:space="preserve"> </w:t>
      </w:r>
      <w:r w:rsidR="001408AD" w:rsidRPr="001408AD">
        <w:rPr>
          <w:rFonts w:eastAsia="Times New Roman" w:cs="Calibri"/>
          <w:b/>
          <w:bCs/>
          <w:i/>
          <w:iCs/>
          <w:sz w:val="24"/>
          <w:szCs w:val="24"/>
          <w:lang w:eastAsia="pl-PL"/>
        </w:rPr>
        <w:t>Remont przychodni „Panaceum” Praktyka Lekarza Rodzinnego w Karczmiskach</w:t>
      </w:r>
    </w:p>
    <w:p w14:paraId="20F4BAED" w14:textId="0D3802E6" w:rsidR="00185BB6" w:rsidRPr="00185BB6" w:rsidRDefault="00185BB6" w:rsidP="00D06B04">
      <w:pPr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33"/>
        <w:gridCol w:w="2551"/>
        <w:gridCol w:w="4123"/>
      </w:tblGrid>
      <w:tr w:rsidR="001408AD" w:rsidRPr="00E96374" w14:paraId="6893DB03" w14:textId="77777777" w:rsidTr="001408AD">
        <w:trPr>
          <w:trHeight w:val="407"/>
          <w:jc w:val="center"/>
        </w:trPr>
        <w:tc>
          <w:tcPr>
            <w:tcW w:w="1129" w:type="dxa"/>
            <w:shd w:val="clear" w:color="auto" w:fill="D9D9D9"/>
            <w:vAlign w:val="center"/>
          </w:tcPr>
          <w:p w14:paraId="2776F903" w14:textId="77777777" w:rsidR="001408AD" w:rsidRPr="00E96374" w:rsidRDefault="001408AD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0112DE92" w14:textId="65A6B7E6" w:rsidR="001408AD" w:rsidRPr="00E96374" w:rsidRDefault="001408AD" w:rsidP="00CD714E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BF12755" w14:textId="7D41ADC2" w:rsidR="001408AD" w:rsidRPr="00E96374" w:rsidRDefault="001408A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45B51268" w:rsidR="001408AD" w:rsidRPr="00E96374" w:rsidRDefault="001408A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>
              <w:rPr>
                <w:rFonts w:cs="Calibri"/>
                <w:b/>
              </w:rPr>
              <w:t xml:space="preserve"> 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1408AD" w:rsidRPr="00E96374" w:rsidRDefault="001408A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4123" w:type="dxa"/>
            <w:shd w:val="clear" w:color="auto" w:fill="D9D9D9"/>
            <w:vAlign w:val="center"/>
          </w:tcPr>
          <w:p w14:paraId="67CE18A2" w14:textId="037DBEBD" w:rsidR="001408AD" w:rsidRPr="00E96374" w:rsidRDefault="001408A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proofErr w:type="gramStart"/>
            <w:r w:rsidRPr="00E96374">
              <w:rPr>
                <w:rFonts w:cs="Calibri"/>
                <w:b/>
              </w:rPr>
              <w:t>Podmiot</w:t>
            </w:r>
            <w:proofErr w:type="gramEnd"/>
            <w:r w:rsidRPr="00E96374">
              <w:rPr>
                <w:rFonts w:cs="Calibri"/>
                <w:b/>
              </w:rPr>
              <w:t xml:space="preserve"> na rzecz którego robota została wykonana (nazwa, adres oraz nr</w:t>
            </w:r>
            <w:r>
              <w:rPr>
                <w:rFonts w:cs="Calibri"/>
                <w:b/>
              </w:rPr>
              <w:t xml:space="preserve"> 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1408AD" w:rsidRPr="00E96374" w14:paraId="3F0DA6F8" w14:textId="77777777" w:rsidTr="001408AD">
        <w:trPr>
          <w:trHeight w:val="910"/>
          <w:jc w:val="center"/>
        </w:trPr>
        <w:tc>
          <w:tcPr>
            <w:tcW w:w="1129" w:type="dxa"/>
          </w:tcPr>
          <w:p w14:paraId="0B45EBF8" w14:textId="77777777" w:rsidR="001408AD" w:rsidRPr="00E96374" w:rsidRDefault="001408A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233" w:type="dxa"/>
          </w:tcPr>
          <w:p w14:paraId="147A2F76" w14:textId="211CD3FC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1" w:type="dxa"/>
          </w:tcPr>
          <w:p w14:paraId="2E7B7558" w14:textId="211D3BAF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123" w:type="dxa"/>
          </w:tcPr>
          <w:p w14:paraId="515182A4" w14:textId="7777777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1408AD" w:rsidRPr="00E96374" w14:paraId="0746F5A1" w14:textId="77777777" w:rsidTr="001408AD">
        <w:trPr>
          <w:trHeight w:val="105"/>
          <w:jc w:val="center"/>
        </w:trPr>
        <w:tc>
          <w:tcPr>
            <w:tcW w:w="1129" w:type="dxa"/>
          </w:tcPr>
          <w:p w14:paraId="09CB4653" w14:textId="77777777" w:rsidR="001408AD" w:rsidRPr="00E96374" w:rsidRDefault="001408A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233" w:type="dxa"/>
          </w:tcPr>
          <w:p w14:paraId="5655838A" w14:textId="7777777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1" w:type="dxa"/>
          </w:tcPr>
          <w:p w14:paraId="29A4377A" w14:textId="5A953CDD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123" w:type="dxa"/>
          </w:tcPr>
          <w:p w14:paraId="1BF0FDD8" w14:textId="7777777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1408AD" w:rsidRPr="00E96374" w14:paraId="287B70B0" w14:textId="77777777" w:rsidTr="001408AD">
        <w:trPr>
          <w:trHeight w:val="105"/>
          <w:jc w:val="center"/>
        </w:trPr>
        <w:tc>
          <w:tcPr>
            <w:tcW w:w="1129" w:type="dxa"/>
          </w:tcPr>
          <w:p w14:paraId="4849D0C5" w14:textId="77777777" w:rsidR="001408AD" w:rsidRPr="00E96374" w:rsidRDefault="001408A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233" w:type="dxa"/>
          </w:tcPr>
          <w:p w14:paraId="52DAE0A5" w14:textId="7777777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1" w:type="dxa"/>
          </w:tcPr>
          <w:p w14:paraId="31E8F3EE" w14:textId="62795E5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123" w:type="dxa"/>
          </w:tcPr>
          <w:p w14:paraId="50E2D112" w14:textId="77777777" w:rsidR="001408AD" w:rsidRPr="00E96374" w:rsidRDefault="001408A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419BCA9C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3F0EF1" w:rsidRPr="00185BB6">
        <w:rPr>
          <w:rFonts w:eastAsia="Times New Roman" w:cs="Calibri"/>
          <w:sz w:val="20"/>
          <w:szCs w:val="20"/>
          <w:u w:val="single"/>
          <w:lang w:eastAsia="pl-PL"/>
        </w:rPr>
        <w:t>robót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default" r:id="rId8"/>
      <w:footerReference w:type="default" r:id="rId9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DAFF4" w14:textId="77777777" w:rsidR="00CF6039" w:rsidRDefault="00CF6039" w:rsidP="005E28BC">
      <w:pPr>
        <w:spacing w:after="0" w:line="240" w:lineRule="auto"/>
      </w:pPr>
      <w:r>
        <w:separator/>
      </w:r>
    </w:p>
  </w:endnote>
  <w:endnote w:type="continuationSeparator" w:id="0">
    <w:p w14:paraId="3689752F" w14:textId="77777777" w:rsidR="00CF6039" w:rsidRDefault="00CF6039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B7D72" w14:textId="0C477439" w:rsidR="00D06B04" w:rsidRDefault="00D06B04" w:rsidP="00D06B0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7F58" w14:textId="77777777" w:rsidR="00CF6039" w:rsidRDefault="00CF6039" w:rsidP="005E28BC">
      <w:pPr>
        <w:spacing w:after="0" w:line="240" w:lineRule="auto"/>
      </w:pPr>
      <w:r>
        <w:separator/>
      </w:r>
    </w:p>
  </w:footnote>
  <w:footnote w:type="continuationSeparator" w:id="0">
    <w:p w14:paraId="5501E9A2" w14:textId="77777777" w:rsidR="00CF6039" w:rsidRDefault="00CF6039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2049"/>
    <w:rsid w:val="000276F1"/>
    <w:rsid w:val="00054FF1"/>
    <w:rsid w:val="00060B51"/>
    <w:rsid w:val="000611F7"/>
    <w:rsid w:val="000616CD"/>
    <w:rsid w:val="000B2CDE"/>
    <w:rsid w:val="000D3675"/>
    <w:rsid w:val="000E156C"/>
    <w:rsid w:val="001155C3"/>
    <w:rsid w:val="00116FDD"/>
    <w:rsid w:val="00137822"/>
    <w:rsid w:val="001408AD"/>
    <w:rsid w:val="00151AB8"/>
    <w:rsid w:val="0015684D"/>
    <w:rsid w:val="00185BB6"/>
    <w:rsid w:val="001B12C8"/>
    <w:rsid w:val="001D170B"/>
    <w:rsid w:val="0020382B"/>
    <w:rsid w:val="00210FD5"/>
    <w:rsid w:val="002321DD"/>
    <w:rsid w:val="00264577"/>
    <w:rsid w:val="0029583A"/>
    <w:rsid w:val="002B6D29"/>
    <w:rsid w:val="002F5983"/>
    <w:rsid w:val="003239F7"/>
    <w:rsid w:val="00330256"/>
    <w:rsid w:val="00334C6B"/>
    <w:rsid w:val="00352F26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3F7F8A"/>
    <w:rsid w:val="00413CE2"/>
    <w:rsid w:val="0045184D"/>
    <w:rsid w:val="00460559"/>
    <w:rsid w:val="004647C8"/>
    <w:rsid w:val="00477E01"/>
    <w:rsid w:val="004A0F24"/>
    <w:rsid w:val="004A1FE4"/>
    <w:rsid w:val="004E4FC2"/>
    <w:rsid w:val="00521797"/>
    <w:rsid w:val="005554A2"/>
    <w:rsid w:val="0057277E"/>
    <w:rsid w:val="00582D89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65EB7"/>
    <w:rsid w:val="007832F0"/>
    <w:rsid w:val="007A2738"/>
    <w:rsid w:val="007D0D68"/>
    <w:rsid w:val="007F0A6F"/>
    <w:rsid w:val="00807256"/>
    <w:rsid w:val="0087685B"/>
    <w:rsid w:val="008775B8"/>
    <w:rsid w:val="008A7C6F"/>
    <w:rsid w:val="008D718C"/>
    <w:rsid w:val="008E7C93"/>
    <w:rsid w:val="00905B22"/>
    <w:rsid w:val="00930203"/>
    <w:rsid w:val="009304FB"/>
    <w:rsid w:val="00954081"/>
    <w:rsid w:val="009615E2"/>
    <w:rsid w:val="009A0C68"/>
    <w:rsid w:val="009E59B3"/>
    <w:rsid w:val="00A735DC"/>
    <w:rsid w:val="00A761AB"/>
    <w:rsid w:val="00A9309C"/>
    <w:rsid w:val="00AD15FB"/>
    <w:rsid w:val="00AD7AE7"/>
    <w:rsid w:val="00AE1F6E"/>
    <w:rsid w:val="00AE3D17"/>
    <w:rsid w:val="00AF01AA"/>
    <w:rsid w:val="00B14012"/>
    <w:rsid w:val="00B71E74"/>
    <w:rsid w:val="00B96D81"/>
    <w:rsid w:val="00BB67F9"/>
    <w:rsid w:val="00BC564F"/>
    <w:rsid w:val="00C46ABF"/>
    <w:rsid w:val="00C6349F"/>
    <w:rsid w:val="00C635E0"/>
    <w:rsid w:val="00C65958"/>
    <w:rsid w:val="00C6600A"/>
    <w:rsid w:val="00C93B31"/>
    <w:rsid w:val="00C97B83"/>
    <w:rsid w:val="00CD714E"/>
    <w:rsid w:val="00CE24D4"/>
    <w:rsid w:val="00CF6039"/>
    <w:rsid w:val="00D009AD"/>
    <w:rsid w:val="00D0277D"/>
    <w:rsid w:val="00D06B04"/>
    <w:rsid w:val="00D676A3"/>
    <w:rsid w:val="00D947E9"/>
    <w:rsid w:val="00DA32C4"/>
    <w:rsid w:val="00DB7B3C"/>
    <w:rsid w:val="00DE152B"/>
    <w:rsid w:val="00E16CA9"/>
    <w:rsid w:val="00E80CB0"/>
    <w:rsid w:val="00E85795"/>
    <w:rsid w:val="00E96374"/>
    <w:rsid w:val="00EA6DAC"/>
    <w:rsid w:val="00EC7717"/>
    <w:rsid w:val="00EE6C27"/>
    <w:rsid w:val="00EF15E3"/>
    <w:rsid w:val="00EF40FA"/>
    <w:rsid w:val="00F3365C"/>
    <w:rsid w:val="00F61AE3"/>
    <w:rsid w:val="00F67375"/>
    <w:rsid w:val="00FB006B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2C05"/>
  <w15:chartTrackingRefBased/>
  <w15:docId w15:val="{887FD594-9F9F-4377-AD76-7FA9A632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2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04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04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</cp:revision>
  <cp:lastPrinted>2023-08-30T09:41:00Z</cp:lastPrinted>
  <dcterms:created xsi:type="dcterms:W3CDTF">2025-08-06T11:57:00Z</dcterms:created>
  <dcterms:modified xsi:type="dcterms:W3CDTF">2026-01-27T11:35:00Z</dcterms:modified>
</cp:coreProperties>
</file>